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337B" w14:textId="3FD254D5" w:rsidR="00330DB6" w:rsidRPr="006351E9" w:rsidRDefault="005E370A" w:rsidP="005E370A">
      <w:pPr>
        <w:wordWrap w:val="0"/>
        <w:jc w:val="right"/>
        <w:rPr>
          <w:rFonts w:ascii="ＭＳ 明朝" w:eastAsia="ＭＳ 明朝" w:hAnsi="ＭＳ 明朝"/>
        </w:rPr>
      </w:pPr>
      <w:r w:rsidRPr="006351E9">
        <w:rPr>
          <w:rFonts w:ascii="ＭＳ 明朝" w:eastAsia="ＭＳ 明朝" w:hAnsi="ＭＳ 明朝" w:hint="eastAsia"/>
        </w:rPr>
        <w:t xml:space="preserve">　　年　　月　　日</w:t>
      </w:r>
    </w:p>
    <w:p w14:paraId="08B0BA66" w14:textId="77777777" w:rsidR="005E370A" w:rsidRDefault="005E370A" w:rsidP="005E370A">
      <w:pPr>
        <w:jc w:val="left"/>
      </w:pPr>
    </w:p>
    <w:p w14:paraId="1EA5386D" w14:textId="39E5D315" w:rsidR="006351E9" w:rsidRPr="00DA6ED5" w:rsidRDefault="00E371EF" w:rsidP="00E371EF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DA6ED5">
        <w:rPr>
          <w:rFonts w:ascii="ＭＳ 明朝" w:eastAsia="ＭＳ 明朝" w:hAnsi="ＭＳ 明朝" w:hint="eastAsia"/>
          <w:b/>
          <w:sz w:val="24"/>
          <w:szCs w:val="24"/>
        </w:rPr>
        <w:t>課題名</w:t>
      </w:r>
    </w:p>
    <w:p w14:paraId="4372644C" w14:textId="77777777" w:rsidR="006351E9" w:rsidRDefault="006351E9" w:rsidP="006351E9">
      <w:pPr>
        <w:jc w:val="left"/>
        <w:rPr>
          <w:b/>
          <w:sz w:val="22"/>
        </w:rPr>
      </w:pPr>
    </w:p>
    <w:p w14:paraId="167E8204" w14:textId="77777777" w:rsidR="006351E9" w:rsidRDefault="00D807A7" w:rsidP="006351E9">
      <w:pPr>
        <w:jc w:val="center"/>
        <w:rPr>
          <w:rFonts w:ascii="ＭＳ 明朝" w:eastAsia="ＭＳ 明朝" w:hAnsi="ＭＳ 明朝"/>
          <w:b/>
          <w:sz w:val="24"/>
          <w:szCs w:val="21"/>
        </w:rPr>
      </w:pPr>
      <w:r w:rsidRPr="00DA6ED5">
        <w:rPr>
          <w:rFonts w:ascii="ＭＳ 明朝" w:eastAsia="ＭＳ 明朝" w:hAnsi="ＭＳ 明朝" w:hint="eastAsia"/>
          <w:b/>
          <w:sz w:val="24"/>
          <w:szCs w:val="21"/>
        </w:rPr>
        <w:t>モニタリング担当</w:t>
      </w:r>
      <w:r w:rsidR="006351E9" w:rsidRPr="00DA6ED5">
        <w:rPr>
          <w:rFonts w:ascii="ＭＳ 明朝" w:eastAsia="ＭＳ 明朝" w:hAnsi="ＭＳ 明朝" w:hint="eastAsia"/>
          <w:b/>
          <w:sz w:val="24"/>
          <w:szCs w:val="21"/>
        </w:rPr>
        <w:t>者指名書</w:t>
      </w:r>
    </w:p>
    <w:p w14:paraId="2CDBFC41" w14:textId="77777777" w:rsidR="00DA6ED5" w:rsidRPr="00DA6ED5" w:rsidRDefault="00DA6ED5" w:rsidP="006351E9">
      <w:pPr>
        <w:jc w:val="center"/>
        <w:rPr>
          <w:rFonts w:ascii="ＭＳ 明朝" w:eastAsia="ＭＳ 明朝" w:hAnsi="ＭＳ 明朝"/>
          <w:b/>
          <w:sz w:val="24"/>
          <w:szCs w:val="21"/>
        </w:rPr>
      </w:pPr>
    </w:p>
    <w:p w14:paraId="0E4E9518" w14:textId="4A2CC5D3" w:rsidR="006C0AAD" w:rsidRPr="00E24570" w:rsidRDefault="00F61D36" w:rsidP="00EF5F96">
      <w:pPr>
        <w:adjustRightInd w:val="0"/>
        <w:spacing w:line="300" w:lineRule="auto"/>
        <w:ind w:firstLineChars="50" w:firstLine="110"/>
        <w:jc w:val="left"/>
        <w:textAlignment w:val="baseline"/>
        <w:rPr>
          <w:rFonts w:ascii="ＭＳ 明朝" w:eastAsia="ＭＳ 明朝" w:hAnsi="ＭＳ 明朝" w:cs="Times New Roman"/>
          <w:kern w:val="0"/>
          <w:sz w:val="22"/>
          <w:szCs w:val="24"/>
        </w:rPr>
      </w:pPr>
      <w:r w:rsidRPr="00E24570">
        <w:rPr>
          <w:rFonts w:ascii="ＭＳ 明朝" w:eastAsia="ＭＳ 明朝" w:hAnsi="ＭＳ 明朝" w:cs="Times New Roman" w:hint="eastAsia"/>
          <w:kern w:val="0"/>
          <w:sz w:val="22"/>
          <w:szCs w:val="24"/>
        </w:rPr>
        <w:t>私、</w:t>
      </w:r>
      <w:r w:rsidR="00D0693F" w:rsidRPr="00E24570">
        <w:rPr>
          <w:rFonts w:ascii="ＭＳ 明朝" w:eastAsia="ＭＳ 明朝" w:hAnsi="ＭＳ 明朝" w:cs="Times New Roman" w:hint="eastAsia"/>
          <w:kern w:val="0"/>
          <w:sz w:val="22"/>
          <w:szCs w:val="24"/>
        </w:rPr>
        <w:t>統括管理者</w:t>
      </w:r>
      <w:r w:rsidR="00E371EF" w:rsidRPr="00E24570">
        <w:rPr>
          <w:rFonts w:ascii="ＭＳ 明朝" w:eastAsia="ＭＳ 明朝" w:hAnsi="ＭＳ 明朝" w:cs="Times New Roman" w:hint="eastAsia"/>
          <w:kern w:val="0"/>
          <w:sz w:val="22"/>
          <w:szCs w:val="24"/>
        </w:rPr>
        <w:t>は下記の者を本研究のモニタリング担当者に指名します。</w:t>
      </w:r>
    </w:p>
    <w:tbl>
      <w:tblPr>
        <w:tblStyle w:val="a3"/>
        <w:tblpPr w:leftFromText="142" w:rightFromText="142" w:vertAnchor="text" w:tblpY="267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DA6ED5" w14:paraId="5D4C93B3" w14:textId="77777777" w:rsidTr="00DA6ED5">
        <w:tc>
          <w:tcPr>
            <w:tcW w:w="3256" w:type="dxa"/>
          </w:tcPr>
          <w:p w14:paraId="549D7D72" w14:textId="77777777" w:rsidR="00DA6ED5" w:rsidRDefault="00DA6ED5" w:rsidP="00DA6ED5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5238" w:type="dxa"/>
          </w:tcPr>
          <w:p w14:paraId="38E25110" w14:textId="77777777" w:rsidR="00DA6ED5" w:rsidRDefault="00DA6ED5" w:rsidP="00DA6ED5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所属・部門</w:t>
            </w:r>
          </w:p>
        </w:tc>
      </w:tr>
      <w:tr w:rsidR="00DA6ED5" w14:paraId="66EFBF57" w14:textId="77777777" w:rsidTr="00DA6ED5">
        <w:tc>
          <w:tcPr>
            <w:tcW w:w="3256" w:type="dxa"/>
            <w:vAlign w:val="center"/>
          </w:tcPr>
          <w:p w14:paraId="5DCB1F67" w14:textId="77777777" w:rsidR="00DA6ED5" w:rsidRDefault="00DA6ED5" w:rsidP="00DA6ED5">
            <w:pPr>
              <w:spacing w:line="30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38" w:type="dxa"/>
            <w:vAlign w:val="center"/>
          </w:tcPr>
          <w:p w14:paraId="5480A967" w14:textId="77777777" w:rsidR="00DA6ED5" w:rsidRDefault="00DA6ED5" w:rsidP="00DA6ED5">
            <w:pPr>
              <w:spacing w:line="30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A6ED5" w14:paraId="415CA11F" w14:textId="77777777" w:rsidTr="00DA6ED5">
        <w:tc>
          <w:tcPr>
            <w:tcW w:w="3256" w:type="dxa"/>
            <w:vAlign w:val="center"/>
          </w:tcPr>
          <w:p w14:paraId="168C4E2A" w14:textId="77777777" w:rsidR="00DA6ED5" w:rsidRDefault="00DA6ED5" w:rsidP="00DA6ED5">
            <w:pPr>
              <w:spacing w:line="30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38" w:type="dxa"/>
            <w:vAlign w:val="center"/>
          </w:tcPr>
          <w:p w14:paraId="1F9F67C5" w14:textId="77777777" w:rsidR="00DA6ED5" w:rsidRDefault="00DA6ED5" w:rsidP="00DA6ED5">
            <w:pPr>
              <w:spacing w:line="30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A6ED5" w14:paraId="3595CFE8" w14:textId="77777777" w:rsidTr="00DA6ED5">
        <w:tc>
          <w:tcPr>
            <w:tcW w:w="3256" w:type="dxa"/>
            <w:vAlign w:val="center"/>
          </w:tcPr>
          <w:p w14:paraId="199DF0B7" w14:textId="77777777" w:rsidR="00DA6ED5" w:rsidRDefault="00DA6ED5" w:rsidP="00DA6ED5">
            <w:pPr>
              <w:spacing w:line="30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238" w:type="dxa"/>
            <w:vAlign w:val="center"/>
          </w:tcPr>
          <w:p w14:paraId="5B2856C6" w14:textId="77777777" w:rsidR="00DA6ED5" w:rsidRDefault="00DA6ED5" w:rsidP="00DA6ED5">
            <w:pPr>
              <w:spacing w:line="30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6A86114" w14:textId="77777777" w:rsidR="006351E9" w:rsidRDefault="00D807A7" w:rsidP="00EF5F96">
      <w:pPr>
        <w:spacing w:line="300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cs="Times New Roman" w:hint="eastAsia"/>
          <w:spacing w:val="-3"/>
          <w:kern w:val="0"/>
          <w:sz w:val="22"/>
          <w:szCs w:val="24"/>
        </w:rPr>
        <w:t xml:space="preserve">　</w:t>
      </w:r>
    </w:p>
    <w:p w14:paraId="3A094D40" w14:textId="77777777" w:rsidR="006351E9" w:rsidRPr="006351E9" w:rsidRDefault="006351E9" w:rsidP="00EF5F96">
      <w:pPr>
        <w:spacing w:line="300" w:lineRule="auto"/>
        <w:jc w:val="left"/>
        <w:rPr>
          <w:rFonts w:ascii="ＭＳ 明朝" w:eastAsia="ＭＳ 明朝" w:hAnsi="ＭＳ 明朝"/>
          <w:sz w:val="22"/>
        </w:rPr>
      </w:pPr>
    </w:p>
    <w:p w14:paraId="399D06E1" w14:textId="77777777" w:rsidR="006351E9" w:rsidRDefault="00D807A7" w:rsidP="00EF5F96">
      <w:pPr>
        <w:spacing w:line="300" w:lineRule="auto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モニタリング</w:t>
      </w:r>
      <w:r w:rsidR="006351E9">
        <w:rPr>
          <w:rFonts w:ascii="ＭＳ 明朝" w:eastAsia="ＭＳ 明朝" w:hAnsi="ＭＳ 明朝" w:hint="eastAsia"/>
          <w:sz w:val="22"/>
        </w:rPr>
        <w:t>担当者（代表）の連絡先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6351E9" w14:paraId="64D1D487" w14:textId="77777777" w:rsidTr="00EF5F96">
        <w:tc>
          <w:tcPr>
            <w:tcW w:w="1980" w:type="dxa"/>
          </w:tcPr>
          <w:p w14:paraId="581DBB28" w14:textId="77777777" w:rsidR="006351E9" w:rsidRDefault="006351E9" w:rsidP="00EF5F96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6514" w:type="dxa"/>
          </w:tcPr>
          <w:p w14:paraId="07A1CA12" w14:textId="77777777" w:rsidR="006351E9" w:rsidRDefault="006351E9" w:rsidP="00EF5F96">
            <w:pPr>
              <w:spacing w:line="30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351E9" w14:paraId="649D958A" w14:textId="77777777" w:rsidTr="00EF5F96">
        <w:tc>
          <w:tcPr>
            <w:tcW w:w="1980" w:type="dxa"/>
            <w:vAlign w:val="center"/>
          </w:tcPr>
          <w:p w14:paraId="60D31D87" w14:textId="77777777" w:rsidR="006351E9" w:rsidRDefault="006351E9" w:rsidP="00EF5F96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所属・</w:t>
            </w:r>
            <w:r w:rsidR="00EF5F96">
              <w:rPr>
                <w:rFonts w:ascii="ＭＳ 明朝" w:eastAsia="ＭＳ 明朝" w:hAnsi="ＭＳ 明朝" w:hint="eastAsia"/>
                <w:sz w:val="22"/>
              </w:rPr>
              <w:t>部門</w:t>
            </w:r>
          </w:p>
        </w:tc>
        <w:tc>
          <w:tcPr>
            <w:tcW w:w="6514" w:type="dxa"/>
            <w:vAlign w:val="center"/>
          </w:tcPr>
          <w:p w14:paraId="1E209FC2" w14:textId="77777777" w:rsidR="006351E9" w:rsidRDefault="006351E9" w:rsidP="00EF5F96">
            <w:pPr>
              <w:spacing w:line="30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F5F96" w14:paraId="5B702A6E" w14:textId="77777777" w:rsidTr="00EF5F96">
        <w:tc>
          <w:tcPr>
            <w:tcW w:w="1980" w:type="dxa"/>
            <w:vAlign w:val="center"/>
          </w:tcPr>
          <w:p w14:paraId="0C7EB497" w14:textId="77777777" w:rsidR="00EF5F96" w:rsidRDefault="00EF5F96" w:rsidP="00EF5F96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</w:t>
            </w:r>
          </w:p>
        </w:tc>
        <w:tc>
          <w:tcPr>
            <w:tcW w:w="6514" w:type="dxa"/>
            <w:vAlign w:val="center"/>
          </w:tcPr>
          <w:p w14:paraId="73E2B615" w14:textId="77777777" w:rsidR="00EF5F96" w:rsidRDefault="00EF5F96" w:rsidP="00EF5F96">
            <w:pPr>
              <w:spacing w:line="30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F5F96" w14:paraId="5ADDC22C" w14:textId="77777777" w:rsidTr="00EF5F96">
        <w:tc>
          <w:tcPr>
            <w:tcW w:w="1980" w:type="dxa"/>
            <w:vAlign w:val="center"/>
          </w:tcPr>
          <w:p w14:paraId="79189FE4" w14:textId="77777777" w:rsidR="00EF5F96" w:rsidRDefault="00EF5F96" w:rsidP="00EF5F96">
            <w:pPr>
              <w:spacing w:line="3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</w:t>
            </w:r>
          </w:p>
        </w:tc>
        <w:tc>
          <w:tcPr>
            <w:tcW w:w="6514" w:type="dxa"/>
            <w:vAlign w:val="center"/>
          </w:tcPr>
          <w:p w14:paraId="40BAD72D" w14:textId="77777777" w:rsidR="00EF5F96" w:rsidRDefault="00EF5F96" w:rsidP="00EF5F96">
            <w:pPr>
              <w:spacing w:line="30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86EF03F" w14:textId="77777777" w:rsidR="006351E9" w:rsidRDefault="006351E9" w:rsidP="00EF5F96">
      <w:pPr>
        <w:spacing w:line="300" w:lineRule="auto"/>
        <w:jc w:val="left"/>
        <w:rPr>
          <w:rFonts w:ascii="ＭＳ 明朝" w:eastAsia="ＭＳ 明朝" w:hAnsi="ＭＳ 明朝"/>
          <w:sz w:val="22"/>
        </w:rPr>
      </w:pPr>
    </w:p>
    <w:p w14:paraId="230367B2" w14:textId="77777777" w:rsidR="000D5CE7" w:rsidRPr="006351E9" w:rsidRDefault="000D5CE7" w:rsidP="00EF5F96">
      <w:pPr>
        <w:spacing w:line="300" w:lineRule="auto"/>
        <w:jc w:val="left"/>
        <w:rPr>
          <w:rFonts w:ascii="ＭＳ 明朝" w:eastAsia="ＭＳ 明朝" w:hAnsi="ＭＳ 明朝"/>
          <w:sz w:val="22"/>
        </w:rPr>
      </w:pPr>
    </w:p>
    <w:sectPr w:rsidR="000D5CE7" w:rsidRPr="006351E9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A8D6" w14:textId="77777777" w:rsidR="0055596B" w:rsidRDefault="0055596B" w:rsidP="000D5CE7">
      <w:r>
        <w:separator/>
      </w:r>
    </w:p>
  </w:endnote>
  <w:endnote w:type="continuationSeparator" w:id="0">
    <w:p w14:paraId="325C2962" w14:textId="77777777" w:rsidR="0055596B" w:rsidRDefault="0055596B" w:rsidP="000D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3D53" w14:textId="7EE9AB32" w:rsidR="000D5CE7" w:rsidRPr="000D5CE7" w:rsidRDefault="00D807A7" w:rsidP="00D807A7">
    <w:pPr>
      <w:pStyle w:val="a6"/>
      <w:jc w:val="right"/>
      <w:rPr>
        <w:sz w:val="22"/>
      </w:rPr>
    </w:pPr>
    <w:r>
      <w:rPr>
        <w:rFonts w:ascii="ＭＳ 明朝" w:eastAsia="ＭＳ 明朝" w:hAnsi="ＭＳ 明朝" w:hint="eastAsia"/>
        <w:sz w:val="20"/>
      </w:rPr>
      <w:t>※</w:t>
    </w:r>
    <w:r w:rsidR="000D5CE7" w:rsidRPr="000D5CE7">
      <w:rPr>
        <w:rFonts w:ascii="ＭＳ 明朝" w:eastAsia="ＭＳ 明朝" w:hAnsi="ＭＳ 明朝" w:hint="eastAsia"/>
        <w:sz w:val="20"/>
      </w:rPr>
      <w:t>原本は</w:t>
    </w:r>
    <w:r w:rsidR="00D0693F">
      <w:rPr>
        <w:rFonts w:ascii="ＭＳ 明朝" w:eastAsia="ＭＳ 明朝" w:hAnsi="ＭＳ 明朝" w:hint="eastAsia"/>
        <w:sz w:val="20"/>
      </w:rPr>
      <w:t>統括管理者</w:t>
    </w:r>
    <w:r w:rsidR="000D5CE7" w:rsidRPr="000D5CE7">
      <w:rPr>
        <w:rFonts w:ascii="ＭＳ 明朝" w:eastAsia="ＭＳ 明朝" w:hAnsi="ＭＳ 明朝" w:hint="eastAsia"/>
        <w:sz w:val="20"/>
      </w:rPr>
      <w:t>が保管。写しを臨床研究センター</w:t>
    </w:r>
    <w:r w:rsidR="000669FF">
      <w:rPr>
        <w:rFonts w:ascii="ＭＳ 明朝" w:eastAsia="ＭＳ 明朝" w:hAnsi="ＭＳ 明朝" w:hint="eastAsia"/>
        <w:sz w:val="20"/>
      </w:rPr>
      <w:t xml:space="preserve"> </w:t>
    </w:r>
    <w:r w:rsidR="00D042A1">
      <w:rPr>
        <w:rFonts w:ascii="ＭＳ 明朝" w:eastAsia="ＭＳ 明朝" w:hAnsi="ＭＳ 明朝" w:hint="eastAsia"/>
        <w:sz w:val="20"/>
      </w:rPr>
      <w:t>管理</w:t>
    </w:r>
    <w:r w:rsidR="000D5CE7" w:rsidRPr="000D5CE7">
      <w:rPr>
        <w:rFonts w:ascii="ＭＳ 明朝" w:eastAsia="ＭＳ 明朝" w:hAnsi="ＭＳ 明朝" w:hint="eastAsia"/>
        <w:sz w:val="20"/>
      </w:rPr>
      <w:t>ユニットへ提出</w:t>
    </w:r>
  </w:p>
  <w:p w14:paraId="50926CB2" w14:textId="77777777" w:rsidR="000D5CE7" w:rsidRDefault="000D5C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617FE" w14:textId="77777777" w:rsidR="0055596B" w:rsidRDefault="0055596B" w:rsidP="000D5CE7">
      <w:r>
        <w:separator/>
      </w:r>
    </w:p>
  </w:footnote>
  <w:footnote w:type="continuationSeparator" w:id="0">
    <w:p w14:paraId="2DD686CB" w14:textId="77777777" w:rsidR="0055596B" w:rsidRDefault="0055596B" w:rsidP="000D5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4F27C" w14:textId="37F88799" w:rsidR="000D5CE7" w:rsidRPr="00DF4589" w:rsidRDefault="000D5CE7" w:rsidP="000D5CE7">
    <w:pPr>
      <w:pStyle w:val="a4"/>
      <w:jc w:val="right"/>
      <w:rPr>
        <w:rFonts w:ascii="ＭＳ 明朝" w:eastAsia="ＭＳ 明朝" w:hAnsi="ＭＳ 明朝"/>
        <w:color w:val="A6A6A6" w:themeColor="background1" w:themeShade="A6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8C8"/>
    <w:rsid w:val="000648D2"/>
    <w:rsid w:val="000669FF"/>
    <w:rsid w:val="000D5CE7"/>
    <w:rsid w:val="00304F59"/>
    <w:rsid w:val="00324B66"/>
    <w:rsid w:val="00330DB6"/>
    <w:rsid w:val="0055596B"/>
    <w:rsid w:val="005B6D24"/>
    <w:rsid w:val="005E370A"/>
    <w:rsid w:val="005F7629"/>
    <w:rsid w:val="006351E9"/>
    <w:rsid w:val="006C0AAD"/>
    <w:rsid w:val="006E44CA"/>
    <w:rsid w:val="00763F6A"/>
    <w:rsid w:val="008B5F94"/>
    <w:rsid w:val="009612C1"/>
    <w:rsid w:val="00995352"/>
    <w:rsid w:val="00AC363E"/>
    <w:rsid w:val="00AE3335"/>
    <w:rsid w:val="00AE462B"/>
    <w:rsid w:val="00C378C8"/>
    <w:rsid w:val="00CA4760"/>
    <w:rsid w:val="00D042A1"/>
    <w:rsid w:val="00D0693F"/>
    <w:rsid w:val="00D653DD"/>
    <w:rsid w:val="00D807A7"/>
    <w:rsid w:val="00DA6ED5"/>
    <w:rsid w:val="00DD7E57"/>
    <w:rsid w:val="00DF4589"/>
    <w:rsid w:val="00E24570"/>
    <w:rsid w:val="00E33E83"/>
    <w:rsid w:val="00E371EF"/>
    <w:rsid w:val="00EA1F84"/>
    <w:rsid w:val="00EA698C"/>
    <w:rsid w:val="00EF5F96"/>
    <w:rsid w:val="00F26170"/>
    <w:rsid w:val="00F61D36"/>
    <w:rsid w:val="00F8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A4F59"/>
  <w15:chartTrackingRefBased/>
  <w15:docId w15:val="{754569E2-A76E-4F07-A136-6D29F2F1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5C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5CE7"/>
  </w:style>
  <w:style w:type="paragraph" w:styleId="a6">
    <w:name w:val="footer"/>
    <w:basedOn w:val="a"/>
    <w:link w:val="a7"/>
    <w:uiPriority w:val="99"/>
    <w:unhideWhenUsed/>
    <w:rsid w:val="000D5C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5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65</Characters>
  <Application>Microsoft Office Word</Application>
  <DocSecurity>0</DocSecurity>
  <Lines>21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臨床Ｕ</dc:creator>
  <cp:keywords/>
  <dc:description/>
  <cp:lastModifiedBy>臨床U</cp:lastModifiedBy>
  <cp:revision>18</cp:revision>
  <dcterms:created xsi:type="dcterms:W3CDTF">2021-10-07T04:16:00Z</dcterms:created>
  <dcterms:modified xsi:type="dcterms:W3CDTF">2026-03-05T07:19:00Z</dcterms:modified>
</cp:coreProperties>
</file>